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F3" w:rsidRDefault="00493DF3" w:rsidP="00493DF3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先进单位会员推荐表</w:t>
      </w:r>
    </w:p>
    <w:tbl>
      <w:tblPr>
        <w:tblW w:w="895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2364"/>
        <w:gridCol w:w="675"/>
        <w:gridCol w:w="745"/>
        <w:gridCol w:w="1327"/>
        <w:gridCol w:w="2076"/>
      </w:tblGrid>
      <w:tr w:rsidR="00493DF3" w:rsidTr="00493DF3">
        <w:trPr>
          <w:trHeight w:val="672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OLE_LINK3"/>
            <w:bookmarkStart w:id="1" w:name="OLE_LINK2"/>
            <w:bookmarkStart w:id="2" w:name="OLE_LINK1"/>
            <w:r>
              <w:rPr>
                <w:rFonts w:cs="宋体" w:hint="eastAsia"/>
                <w:kern w:val="0"/>
                <w:sz w:val="24"/>
              </w:rPr>
              <w:t>推荐单位名称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68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负责人姓名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党（团）员数量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57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622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单位资质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主营业务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569"/>
        </w:trPr>
        <w:tc>
          <w:tcPr>
            <w:tcW w:w="8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推荐理由</w:t>
            </w:r>
          </w:p>
        </w:tc>
      </w:tr>
      <w:tr w:rsidR="00493DF3" w:rsidTr="00493DF3">
        <w:trPr>
          <w:trHeight w:val="2532"/>
        </w:trPr>
        <w:tc>
          <w:tcPr>
            <w:tcW w:w="8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608"/>
        </w:trPr>
        <w:tc>
          <w:tcPr>
            <w:tcW w:w="8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单位获奖情况</w:t>
            </w:r>
          </w:p>
        </w:tc>
      </w:tr>
      <w:tr w:rsidR="00493DF3" w:rsidTr="00493DF3">
        <w:trPr>
          <w:trHeight w:val="60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获奖项目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表彰单位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93DF3" w:rsidTr="00493DF3">
        <w:trPr>
          <w:trHeight w:val="44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44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44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44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1870"/>
        </w:trPr>
        <w:tc>
          <w:tcPr>
            <w:tcW w:w="8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单位意见：</w:t>
            </w: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盖章：</w:t>
            </w: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日期：</w:t>
            </w:r>
          </w:p>
        </w:tc>
      </w:tr>
      <w:tr w:rsidR="00493DF3" w:rsidTr="00493DF3">
        <w:trPr>
          <w:trHeight w:val="1805"/>
        </w:trPr>
        <w:tc>
          <w:tcPr>
            <w:tcW w:w="8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协会意见</w:t>
            </w: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盖章：</w:t>
            </w: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日期：     </w:t>
            </w:r>
          </w:p>
        </w:tc>
      </w:tr>
      <w:bookmarkEnd w:id="0"/>
      <w:bookmarkEnd w:id="1"/>
      <w:bookmarkEnd w:id="2"/>
    </w:tbl>
    <w:p w:rsidR="00493DF3" w:rsidRDefault="00493DF3" w:rsidP="00493DF3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493DF3" w:rsidRDefault="00493DF3" w:rsidP="00493DF3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先进个人会员推荐表</w:t>
      </w: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94"/>
        <w:gridCol w:w="2563"/>
        <w:gridCol w:w="733"/>
        <w:gridCol w:w="468"/>
        <w:gridCol w:w="1782"/>
        <w:gridCol w:w="2253"/>
      </w:tblGrid>
      <w:tr w:rsidR="00493DF3" w:rsidTr="00493DF3">
        <w:trPr>
          <w:trHeight w:val="680"/>
          <w:jc w:val="center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581"/>
          <w:jc w:val="center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579"/>
          <w:jc w:val="center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推荐单位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630"/>
          <w:jc w:val="center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577"/>
          <w:jc w:val="center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推荐理由</w:t>
            </w:r>
          </w:p>
        </w:tc>
      </w:tr>
      <w:tr w:rsidR="00493DF3" w:rsidTr="00493DF3">
        <w:trPr>
          <w:trHeight w:val="2563"/>
          <w:jc w:val="center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616"/>
          <w:jc w:val="center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个人获奖情况</w:t>
            </w:r>
          </w:p>
        </w:tc>
      </w:tr>
      <w:tr w:rsidR="00493DF3" w:rsidTr="00493DF3">
        <w:trPr>
          <w:trHeight w:val="614"/>
          <w:jc w:val="center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获奖项目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表彰单位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F3" w:rsidRDefault="00493DF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93DF3" w:rsidTr="00493DF3">
        <w:trPr>
          <w:trHeight w:val="454"/>
          <w:jc w:val="center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454"/>
          <w:jc w:val="center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454"/>
          <w:jc w:val="center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454"/>
          <w:jc w:val="center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3" w:rsidRDefault="00493DF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3DF3" w:rsidTr="00493DF3">
        <w:trPr>
          <w:trHeight w:val="644"/>
          <w:jc w:val="center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单位意见：</w:t>
            </w: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盖章：</w:t>
            </w: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日期：</w:t>
            </w:r>
          </w:p>
        </w:tc>
      </w:tr>
      <w:tr w:rsidR="00493DF3" w:rsidTr="00493DF3">
        <w:trPr>
          <w:trHeight w:val="644"/>
          <w:jc w:val="center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3" w:rsidRDefault="00493DF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协会意见</w:t>
            </w: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盖章：</w:t>
            </w:r>
          </w:p>
          <w:p w:rsidR="00493DF3" w:rsidRDefault="00493DF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日期：</w:t>
            </w:r>
          </w:p>
        </w:tc>
      </w:tr>
    </w:tbl>
    <w:p w:rsidR="00493DF3" w:rsidRDefault="00493DF3" w:rsidP="00493DF3">
      <w:pPr>
        <w:spacing w:line="360" w:lineRule="auto"/>
        <w:rPr>
          <w:rFonts w:hint="eastAsia"/>
        </w:rPr>
      </w:pPr>
    </w:p>
    <w:p w:rsidR="00AA552B" w:rsidRDefault="00AA552B">
      <w:bookmarkStart w:id="3" w:name="_GoBack"/>
      <w:bookmarkEnd w:id="3"/>
    </w:p>
    <w:sectPr w:rsidR="00AA5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EB"/>
    <w:rsid w:val="00393FEB"/>
    <w:rsid w:val="00493DF3"/>
    <w:rsid w:val="00A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2018-11-12T02:07:00Z</dcterms:created>
  <dcterms:modified xsi:type="dcterms:W3CDTF">2018-11-12T02:07:00Z</dcterms:modified>
</cp:coreProperties>
</file>